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2B18" w14:textId="77777777" w:rsidR="007F2EA5" w:rsidRDefault="007F2EA5">
      <w:r>
        <w:t>Stand 24.10.2018</w:t>
      </w:r>
    </w:p>
    <w:p w14:paraId="33E22531" w14:textId="77777777" w:rsidR="002B3A89" w:rsidRDefault="006C2D09">
      <w:r>
        <w:t>I</w:t>
      </w:r>
      <w:r w:rsidR="006E35C3">
        <w:t>nf</w:t>
      </w:r>
      <w:r>
        <w:t>o Abläufe Warenbestellung</w:t>
      </w:r>
      <w:r w:rsidR="006E35C3">
        <w:t>:</w:t>
      </w:r>
    </w:p>
    <w:p w14:paraId="05B98AD1" w14:textId="77777777" w:rsidR="006E35C3" w:rsidRPr="00F8714B" w:rsidRDefault="006E35C3">
      <w:pPr>
        <w:rPr>
          <w:b/>
        </w:rPr>
      </w:pPr>
    </w:p>
    <w:p w14:paraId="3A0F2860" w14:textId="77777777" w:rsidR="006E35C3" w:rsidRPr="00F8714B" w:rsidRDefault="006E35C3" w:rsidP="006E35C3">
      <w:pPr>
        <w:pStyle w:val="Listenabsatz"/>
        <w:numPr>
          <w:ilvl w:val="0"/>
          <w:numId w:val="2"/>
        </w:numPr>
        <w:rPr>
          <w:b/>
          <w:highlight w:val="yellow"/>
        </w:rPr>
      </w:pPr>
      <w:r w:rsidRPr="00F8714B">
        <w:rPr>
          <w:b/>
          <w:highlight w:val="yellow"/>
        </w:rPr>
        <w:t>Kunde bestellt über unseren Onlineshop</w:t>
      </w:r>
    </w:p>
    <w:p w14:paraId="728CCA68" w14:textId="77777777" w:rsidR="006E35C3" w:rsidRDefault="006E35C3" w:rsidP="006E35C3">
      <w:pPr>
        <w:ind w:left="720"/>
      </w:pPr>
    </w:p>
    <w:p w14:paraId="1E3DE853" w14:textId="77777777" w:rsidR="006E35C3" w:rsidRDefault="006E35C3" w:rsidP="006E35C3">
      <w:pPr>
        <w:pStyle w:val="Listenabsatz"/>
        <w:numPr>
          <w:ilvl w:val="0"/>
          <w:numId w:val="3"/>
        </w:numPr>
      </w:pPr>
      <w:r>
        <w:t>Email kommt an Kathrin</w:t>
      </w:r>
    </w:p>
    <w:p w14:paraId="48068B66" w14:textId="195D3AA5" w:rsidR="006E35C3" w:rsidRDefault="006E35C3" w:rsidP="006E35C3">
      <w:pPr>
        <w:pStyle w:val="Listenabsatz"/>
        <w:numPr>
          <w:ilvl w:val="0"/>
          <w:numId w:val="3"/>
        </w:numPr>
      </w:pPr>
      <w:r>
        <w:t xml:space="preserve">Screenshoot der Bestellung stellt Kathrin in </w:t>
      </w:r>
      <w:r w:rsidR="008248F0">
        <w:t xml:space="preserve">„Weinwerk2send“ </w:t>
      </w:r>
      <w:r>
        <w:t xml:space="preserve">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mit Info ob schon bezahlt und ob schon verschickt werden kann</w:t>
      </w:r>
    </w:p>
    <w:p w14:paraId="3E1E9A54" w14:textId="77777777" w:rsidR="006E35C3" w:rsidRDefault="006E35C3" w:rsidP="006E35C3">
      <w:pPr>
        <w:pStyle w:val="Listenabsatz"/>
        <w:ind w:left="1080"/>
      </w:pPr>
      <w:r>
        <w:t>(ggf. bei Vorauskasse, kann Paket schon gerichtet werden, Versand aber erst wenn bezahlt ist)</w:t>
      </w:r>
    </w:p>
    <w:p w14:paraId="37134CED" w14:textId="7F66D9E9" w:rsidR="006E35C3" w:rsidRDefault="006E35C3" w:rsidP="006E35C3">
      <w:pPr>
        <w:pStyle w:val="Listenabsatz"/>
        <w:numPr>
          <w:ilvl w:val="0"/>
          <w:numId w:val="3"/>
        </w:numPr>
      </w:pPr>
      <w:r>
        <w:t xml:space="preserve">Paket packt derjenige, der als nächster </w:t>
      </w:r>
      <w:r w:rsidR="008248F0">
        <w:t>Dienst hat</w:t>
      </w:r>
      <w:r>
        <w:t>. (möglichst zeitnah)</w:t>
      </w:r>
    </w:p>
    <w:p w14:paraId="3424A576" w14:textId="14B8CDBB" w:rsidR="006E35C3" w:rsidRDefault="006E35C3" w:rsidP="006E35C3">
      <w:pPr>
        <w:pStyle w:val="Listenabsatz"/>
        <w:ind w:left="1080"/>
      </w:pPr>
      <w:r>
        <w:t>Wird handschriftlicher Lieferschein beigelegt und</w:t>
      </w:r>
      <w:r w:rsidR="00F8714B">
        <w:t xml:space="preserve"> / </w:t>
      </w:r>
      <w:r>
        <w:t xml:space="preserve">Broschüre / Eventprogramm </w:t>
      </w:r>
      <w:proofErr w:type="spellStart"/>
      <w:r w:rsidR="008248F0">
        <w:t>ggf</w:t>
      </w:r>
      <w:proofErr w:type="spellEnd"/>
      <w:r w:rsidR="008248F0">
        <w:t xml:space="preserve"> Weihnachtspräsente </w:t>
      </w:r>
      <w:r>
        <w:t>oder handschriftliche Vermerk auf den Lieferschein</w:t>
      </w:r>
      <w:r w:rsidR="008248F0">
        <w:t xml:space="preserve"> „Danke für Deine Bestellung“</w:t>
      </w:r>
    </w:p>
    <w:p w14:paraId="7CEC7C53" w14:textId="2577BE1E" w:rsidR="006E35C3" w:rsidRDefault="006E35C3" w:rsidP="006E35C3">
      <w:pPr>
        <w:pStyle w:val="Listenabsatz"/>
        <w:numPr>
          <w:ilvl w:val="0"/>
          <w:numId w:val="3"/>
        </w:numPr>
      </w:pPr>
      <w:r>
        <w:t xml:space="preserve">Durchschlag des Lieferscheins wird in das </w:t>
      </w:r>
      <w:r w:rsidR="008248F0">
        <w:t>Kästchen auf dem Packtisch abgelegt</w:t>
      </w:r>
    </w:p>
    <w:p w14:paraId="12472A18" w14:textId="064EE145" w:rsidR="008248F0" w:rsidRDefault="008248F0" w:rsidP="006E35C3">
      <w:pPr>
        <w:pStyle w:val="Listenabsatz"/>
        <w:numPr>
          <w:ilvl w:val="0"/>
          <w:numId w:val="3"/>
        </w:numPr>
      </w:pPr>
      <w:r>
        <w:t xml:space="preserve">Der Versandaufkleber (den Kathrin in die </w:t>
      </w:r>
      <w:proofErr w:type="spellStart"/>
      <w:r>
        <w:t>Whatsappgruppe</w:t>
      </w:r>
      <w:proofErr w:type="spellEnd"/>
      <w:r>
        <w:t xml:space="preserve"> „Weinwerk2send“ stellt</w:t>
      </w:r>
    </w:p>
    <w:p w14:paraId="0C43A263" w14:textId="3A68A8D4" w:rsidR="008248F0" w:rsidRDefault="008248F0" w:rsidP="008248F0">
      <w:pPr>
        <w:pStyle w:val="Listenabsatz"/>
        <w:ind w:left="1080"/>
      </w:pPr>
      <w:r>
        <w:t>Wird auf dem Laserdrucker i Lager ausgedruckt.</w:t>
      </w:r>
    </w:p>
    <w:p w14:paraId="11083CDF" w14:textId="05C2209F" w:rsidR="008248F0" w:rsidRDefault="008248F0" w:rsidP="008248F0">
      <w:pPr>
        <w:pStyle w:val="Listenabsatz"/>
        <w:ind w:left="1080"/>
      </w:pPr>
      <w:r>
        <w:t xml:space="preserve">(dazu muss das </w:t>
      </w:r>
      <w:proofErr w:type="spellStart"/>
      <w:r>
        <w:t>Wlan</w:t>
      </w:r>
      <w:proofErr w:type="spellEnd"/>
      <w:r>
        <w:t xml:space="preserve"> des Laserdruckers im Lager aktiviert sein)</w:t>
      </w:r>
    </w:p>
    <w:p w14:paraId="14DF2934" w14:textId="3C69DBC4" w:rsidR="008248F0" w:rsidRDefault="008248F0" w:rsidP="006E35C3">
      <w:pPr>
        <w:pStyle w:val="Listenabsatz"/>
        <w:numPr>
          <w:ilvl w:val="0"/>
          <w:numId w:val="3"/>
        </w:numPr>
      </w:pPr>
      <w:r>
        <w:t>Versanddokument wird mit UPS Versandtasche auf das Paket geklebt</w:t>
      </w:r>
    </w:p>
    <w:p w14:paraId="365CBA0D" w14:textId="427A82D5" w:rsidR="008248F0" w:rsidRDefault="008248F0" w:rsidP="006E35C3">
      <w:pPr>
        <w:pStyle w:val="Listenabsatz"/>
        <w:numPr>
          <w:ilvl w:val="0"/>
          <w:numId w:val="3"/>
        </w:numPr>
      </w:pPr>
      <w:r>
        <w:t xml:space="preserve">Das fertige Paket wird zur Abholung (Mo-Fr) vor die Türe gestellt, Auf Bäcker Schmitt Kiste, damit der Karton nicht von unten nass wird. Plexiglasscheibe zur Abdeckung des </w:t>
      </w:r>
      <w:proofErr w:type="spellStart"/>
      <w:r>
        <w:t>Packets</w:t>
      </w:r>
      <w:proofErr w:type="spellEnd"/>
      <w:r>
        <w:t xml:space="preserve"> / der Pakete verwenden- damit diese nicht nass werden.</w:t>
      </w:r>
    </w:p>
    <w:p w14:paraId="21BF5A46" w14:textId="215F3CA9" w:rsidR="00F8714B" w:rsidRDefault="008248F0" w:rsidP="00F8714B">
      <w:pPr>
        <w:pStyle w:val="Listenabsatz"/>
        <w:numPr>
          <w:ilvl w:val="0"/>
          <w:numId w:val="3"/>
        </w:numPr>
      </w:pPr>
      <w:r>
        <w:t>Wir haben tägliche Abholung (Mo-Fr ca. 09.30 -14:00 Uhr)</w:t>
      </w:r>
    </w:p>
    <w:p w14:paraId="66B1E720" w14:textId="76C7BBBE" w:rsidR="008248F0" w:rsidRDefault="008248F0" w:rsidP="00F8714B">
      <w:pPr>
        <w:pStyle w:val="Listenabsatz"/>
        <w:numPr>
          <w:ilvl w:val="0"/>
          <w:numId w:val="3"/>
        </w:numPr>
      </w:pPr>
      <w:r>
        <w:t xml:space="preserve">Bitte in der </w:t>
      </w:r>
      <w:proofErr w:type="spellStart"/>
      <w:r>
        <w:t>Whatsapp</w:t>
      </w:r>
      <w:proofErr w:type="spellEnd"/>
      <w:r>
        <w:t xml:space="preserve"> Gruppe dem „Weinwerk2send“ mit </w:t>
      </w:r>
      <w:r>
        <w:rPr>
          <w:noProof/>
        </w:rPr>
        <w:drawing>
          <wp:inline distT="0" distB="0" distL="0" distR="0" wp14:anchorId="39AD6E57" wp14:editId="2742915D">
            <wp:extent cx="193654" cy="189905"/>
            <wp:effectExtent l="0" t="0" r="0" b="635"/>
            <wp:docPr id="149885342" name="Grafik 1" descr="Ein Bild, das Symbol, Logo, Verkehrsschild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5342" name="Grafik 1" descr="Ein Bild, das Symbol, Logo, Verkehrsschild, Schild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328" cy="19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kennzeichnen.</w:t>
      </w:r>
    </w:p>
    <w:p w14:paraId="5CD81802" w14:textId="282720B7" w:rsidR="008248F0" w:rsidRDefault="008248F0" w:rsidP="008248F0">
      <w:pPr>
        <w:pStyle w:val="Listenabsatz"/>
        <w:ind w:left="1080"/>
      </w:pPr>
      <w:r>
        <w:t>(Damit Kathrin den Versand auf versendet stellen kann)</w:t>
      </w:r>
    </w:p>
    <w:p w14:paraId="44F70380" w14:textId="77777777" w:rsidR="006E35C3" w:rsidRDefault="006E35C3" w:rsidP="006E35C3"/>
    <w:p w14:paraId="5C3EFA88" w14:textId="77777777" w:rsidR="0024002F" w:rsidRDefault="0024002F" w:rsidP="0024002F"/>
    <w:p w14:paraId="771E127D" w14:textId="77777777" w:rsidR="0024002F" w:rsidRPr="006D49B2" w:rsidRDefault="0024002F" w:rsidP="0024002F">
      <w:pPr>
        <w:pStyle w:val="Listenabsatz"/>
        <w:numPr>
          <w:ilvl w:val="0"/>
          <w:numId w:val="2"/>
        </w:numPr>
        <w:rPr>
          <w:b/>
          <w:highlight w:val="yellow"/>
        </w:rPr>
      </w:pPr>
      <w:r w:rsidRPr="006D49B2">
        <w:rPr>
          <w:b/>
          <w:highlight w:val="yellow"/>
        </w:rPr>
        <w:t>Kunde bestellt in der Vinothek und möchte schicken lassen</w:t>
      </w:r>
    </w:p>
    <w:p w14:paraId="57B83281" w14:textId="77777777" w:rsidR="0024002F" w:rsidRDefault="0024002F" w:rsidP="0024002F">
      <w:pPr>
        <w:pStyle w:val="Listenabsatz"/>
        <w:ind w:left="1080"/>
      </w:pPr>
    </w:p>
    <w:p w14:paraId="50766AAF" w14:textId="77777777" w:rsidR="0024002F" w:rsidRDefault="0024002F" w:rsidP="0024002F">
      <w:pPr>
        <w:pStyle w:val="Listenabsatz"/>
        <w:numPr>
          <w:ilvl w:val="0"/>
          <w:numId w:val="7"/>
        </w:numPr>
      </w:pPr>
      <w:r>
        <w:t xml:space="preserve">Bestellung in der Vinothek aufnehmen, wer Dienst hat </w:t>
      </w:r>
    </w:p>
    <w:p w14:paraId="69E7A406" w14:textId="77777777" w:rsidR="0024002F" w:rsidRDefault="0024002F" w:rsidP="0024002F">
      <w:pPr>
        <w:pStyle w:val="Listenabsatz"/>
        <w:numPr>
          <w:ilvl w:val="0"/>
          <w:numId w:val="7"/>
        </w:numPr>
      </w:pPr>
      <w:r>
        <w:t>Bestellung Kassieren (Bar oder EC Cash) und Kunden einen Durschlag (Rechnung) mitgeben.</w:t>
      </w:r>
    </w:p>
    <w:p w14:paraId="768C5BF5" w14:textId="77777777" w:rsidR="0024002F" w:rsidRDefault="0024002F" w:rsidP="0024002F">
      <w:pPr>
        <w:pStyle w:val="Listenabsatz"/>
        <w:numPr>
          <w:ilvl w:val="0"/>
          <w:numId w:val="7"/>
        </w:numPr>
      </w:pPr>
      <w:r>
        <w:t xml:space="preserve">Abfotografieren und in die Versandgruppe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stellen mit der Info- kann versendet werden</w:t>
      </w:r>
    </w:p>
    <w:p w14:paraId="75ED0E35" w14:textId="7DAE1F04" w:rsidR="0024002F" w:rsidRDefault="008248F0" w:rsidP="0024002F">
      <w:pPr>
        <w:pStyle w:val="Listenabsatz"/>
        <w:ind w:left="1080"/>
      </w:pPr>
      <w:r>
        <w:t>Versand analog A</w:t>
      </w:r>
    </w:p>
    <w:p w14:paraId="2246FD32" w14:textId="77777777" w:rsidR="0024002F" w:rsidRDefault="0024002F" w:rsidP="0024002F"/>
    <w:p w14:paraId="186C2DF9" w14:textId="77777777" w:rsidR="0024002F" w:rsidRPr="006D49B2" w:rsidRDefault="0024002F" w:rsidP="0024002F">
      <w:pPr>
        <w:pStyle w:val="Listenabsatz"/>
        <w:numPr>
          <w:ilvl w:val="0"/>
          <w:numId w:val="2"/>
        </w:numPr>
        <w:rPr>
          <w:b/>
          <w:highlight w:val="yellow"/>
        </w:rPr>
      </w:pPr>
      <w:r w:rsidRPr="006D49B2">
        <w:rPr>
          <w:b/>
          <w:highlight w:val="yellow"/>
        </w:rPr>
        <w:t>Stammkunden (privat und Gewerblich)</w:t>
      </w:r>
    </w:p>
    <w:p w14:paraId="092C75E3" w14:textId="77777777" w:rsidR="0024002F" w:rsidRDefault="0024002F" w:rsidP="0024002F">
      <w:pPr>
        <w:pStyle w:val="Listenabsatz"/>
        <w:ind w:left="1080"/>
      </w:pPr>
    </w:p>
    <w:p w14:paraId="09B3436F" w14:textId="77777777" w:rsidR="0024002F" w:rsidRDefault="0024002F" w:rsidP="0024002F">
      <w:pPr>
        <w:pStyle w:val="Listenabsatz"/>
        <w:numPr>
          <w:ilvl w:val="0"/>
          <w:numId w:val="8"/>
        </w:numPr>
      </w:pPr>
      <w:r>
        <w:t>Bestellen per Telefon, Fax, Email</w:t>
      </w:r>
    </w:p>
    <w:p w14:paraId="3D2EB51E" w14:textId="6E2E1867" w:rsidR="0024002F" w:rsidRDefault="008248F0" w:rsidP="0024002F">
      <w:pPr>
        <w:pStyle w:val="Listenabsatz"/>
        <w:numPr>
          <w:ilvl w:val="0"/>
          <w:numId w:val="8"/>
        </w:numPr>
      </w:pPr>
      <w:r>
        <w:t>Bestellung in „Rechnung zum Schreiben“ stellen und „Weinwerk2send“</w:t>
      </w:r>
    </w:p>
    <w:p w14:paraId="43E717CA" w14:textId="699F566A" w:rsidR="0024002F" w:rsidRDefault="008248F0" w:rsidP="0024002F">
      <w:pPr>
        <w:pStyle w:val="Listenabsatz"/>
        <w:numPr>
          <w:ilvl w:val="0"/>
          <w:numId w:val="8"/>
        </w:numPr>
      </w:pPr>
      <w:r>
        <w:t xml:space="preserve">Analog zu A </w:t>
      </w:r>
      <w:r w:rsidR="0024002F">
        <w:t>unserer eigener Onlineshop</w:t>
      </w:r>
    </w:p>
    <w:p w14:paraId="13887CB3" w14:textId="77777777" w:rsidR="0024002F" w:rsidRDefault="0024002F" w:rsidP="0024002F">
      <w:pPr>
        <w:pStyle w:val="Listenabsatz"/>
        <w:ind w:left="1440"/>
      </w:pPr>
      <w:r>
        <w:t xml:space="preserve">Achtung – bei größeren Bestellungen muss </w:t>
      </w:r>
      <w:proofErr w:type="spellStart"/>
      <w:r>
        <w:t>ggf</w:t>
      </w:r>
      <w:proofErr w:type="spellEnd"/>
      <w:r>
        <w:t xml:space="preserve"> mit Spedition versendet werden</w:t>
      </w:r>
    </w:p>
    <w:p w14:paraId="76248A1C" w14:textId="77777777" w:rsidR="0024002F" w:rsidRDefault="0024002F" w:rsidP="0024002F">
      <w:pPr>
        <w:pStyle w:val="Listenabsatz"/>
        <w:numPr>
          <w:ilvl w:val="0"/>
          <w:numId w:val="8"/>
        </w:numPr>
      </w:pPr>
      <w:r>
        <w:lastRenderedPageBreak/>
        <w:t>Kathrin schreibt Rechnung. (bei Speditionslieferung, ist die Rückinfo an Kathrin wichtig, was die Speditionskosten sein werden)</w:t>
      </w:r>
    </w:p>
    <w:p w14:paraId="72D33F04" w14:textId="77777777" w:rsidR="0024002F" w:rsidRDefault="0024002F" w:rsidP="0024002F">
      <w:pPr>
        <w:ind w:left="1080"/>
      </w:pPr>
    </w:p>
    <w:p w14:paraId="2D257D8E" w14:textId="77777777" w:rsidR="0024002F" w:rsidRDefault="0024002F" w:rsidP="0024002F">
      <w:pPr>
        <w:ind w:left="1080"/>
      </w:pPr>
    </w:p>
    <w:p w14:paraId="124E893B" w14:textId="77777777" w:rsidR="0024002F" w:rsidRDefault="0024002F" w:rsidP="0024002F">
      <w:pPr>
        <w:ind w:left="1080"/>
      </w:pPr>
    </w:p>
    <w:p w14:paraId="69F34B56" w14:textId="77777777" w:rsidR="00445364" w:rsidRDefault="00445364" w:rsidP="00445364">
      <w:pPr>
        <w:ind w:left="720"/>
      </w:pPr>
    </w:p>
    <w:sectPr w:rsidR="004453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6D5F"/>
    <w:multiLevelType w:val="hybridMultilevel"/>
    <w:tmpl w:val="407C3E40"/>
    <w:lvl w:ilvl="0" w:tplc="9696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B2993"/>
    <w:multiLevelType w:val="hybridMultilevel"/>
    <w:tmpl w:val="8E40D5AA"/>
    <w:lvl w:ilvl="0" w:tplc="C00870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063700"/>
    <w:multiLevelType w:val="hybridMultilevel"/>
    <w:tmpl w:val="712AB648"/>
    <w:lvl w:ilvl="0" w:tplc="7C88D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A129F9"/>
    <w:multiLevelType w:val="hybridMultilevel"/>
    <w:tmpl w:val="567431BC"/>
    <w:lvl w:ilvl="0" w:tplc="F0268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E6407"/>
    <w:multiLevelType w:val="hybridMultilevel"/>
    <w:tmpl w:val="744632B2"/>
    <w:lvl w:ilvl="0" w:tplc="65061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05FBA"/>
    <w:multiLevelType w:val="hybridMultilevel"/>
    <w:tmpl w:val="64B4D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0BB5"/>
    <w:multiLevelType w:val="hybridMultilevel"/>
    <w:tmpl w:val="809EAA4E"/>
    <w:lvl w:ilvl="0" w:tplc="36C6A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6A1EA9"/>
    <w:multiLevelType w:val="hybridMultilevel"/>
    <w:tmpl w:val="19B8EFE2"/>
    <w:lvl w:ilvl="0" w:tplc="EC8EC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01017">
    <w:abstractNumId w:val="5"/>
  </w:num>
  <w:num w:numId="2" w16cid:durableId="2055301352">
    <w:abstractNumId w:val="2"/>
  </w:num>
  <w:num w:numId="3" w16cid:durableId="676805909">
    <w:abstractNumId w:val="4"/>
  </w:num>
  <w:num w:numId="4" w16cid:durableId="715667509">
    <w:abstractNumId w:val="3"/>
  </w:num>
  <w:num w:numId="5" w16cid:durableId="638926637">
    <w:abstractNumId w:val="7"/>
  </w:num>
  <w:num w:numId="6" w16cid:durableId="1744520111">
    <w:abstractNumId w:val="6"/>
  </w:num>
  <w:num w:numId="7" w16cid:durableId="271132335">
    <w:abstractNumId w:val="0"/>
  </w:num>
  <w:num w:numId="8" w16cid:durableId="118012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09"/>
    <w:rsid w:val="0024002F"/>
    <w:rsid w:val="002B3A89"/>
    <w:rsid w:val="00445364"/>
    <w:rsid w:val="005121C6"/>
    <w:rsid w:val="005A6BA4"/>
    <w:rsid w:val="006513AA"/>
    <w:rsid w:val="006C2D09"/>
    <w:rsid w:val="006D49B2"/>
    <w:rsid w:val="006E35C3"/>
    <w:rsid w:val="007F2EA5"/>
    <w:rsid w:val="008248F0"/>
    <w:rsid w:val="00E27F52"/>
    <w:rsid w:val="00F8714B"/>
    <w:rsid w:val="00F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B6C7"/>
  <w15:chartTrackingRefBased/>
  <w15:docId w15:val="{9D696638-922C-4759-B423-88E0B369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35C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71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Baier-Buttler</dc:creator>
  <cp:keywords/>
  <dc:description/>
  <cp:lastModifiedBy>Kathrin Baier-Buttler</cp:lastModifiedBy>
  <cp:revision>2</cp:revision>
  <dcterms:created xsi:type="dcterms:W3CDTF">2024-10-20T20:39:00Z</dcterms:created>
  <dcterms:modified xsi:type="dcterms:W3CDTF">2024-10-20T20:39:00Z</dcterms:modified>
</cp:coreProperties>
</file>